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</w:t>
      </w:r>
      <w:r>
        <w:rPr>
          <w:rFonts w:hint="eastAsia" w:ascii="仿宋_GB2312" w:hAnsi="仿宋_GB2312" w:eastAsia="仿宋_GB2312" w:cs="仿宋_GB2312"/>
          <w:b/>
          <w:sz w:val="40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40"/>
          <w:szCs w:val="40"/>
        </w:rPr>
        <w:t>年中国西部企业数字化转型领军人物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申报表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编号：</w:t>
      </w:r>
    </w:p>
    <w:tbl>
      <w:tblPr>
        <w:tblStyle w:val="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0"/>
        <w:gridCol w:w="1557"/>
        <w:gridCol w:w="1090"/>
        <w:gridCol w:w="1669"/>
        <w:gridCol w:w="1156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673" w:type="dxa"/>
            <w:gridSpan w:val="5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申报人姓名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职务或职称</w:t>
            </w:r>
          </w:p>
        </w:tc>
        <w:tc>
          <w:tcPr>
            <w:tcW w:w="502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31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企业网址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料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请另附个人工作业绩材料（1500字以上；材料将汇编成册，发送给我会全体会员单位进行交流），以Word电子文本方式发送至我会秘书处工作信箱zgscec_wb@163.com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63" w:type="dxa"/>
            <w:gridSpan w:val="6"/>
            <w:noWrap w:val="0"/>
            <w:vAlign w:val="bottom"/>
          </w:tcPr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字（盖章）：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1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ind w:right="1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签 字（盖章）：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pStyle w:val="4"/>
        <w:spacing w:line="44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中国·西部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zh-CN"/>
        </w:rPr>
        <w:t>企业信息化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峰会组委会印制</w:t>
      </w:r>
    </w:p>
    <w:p>
      <w:pPr>
        <w:spacing w:line="380" w:lineRule="exact"/>
        <w:ind w:left="1120" w:hanging="1280" w:hangingChars="4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39"/>
    <w:rsid w:val="000665B2"/>
    <w:rsid w:val="001742A8"/>
    <w:rsid w:val="00261D47"/>
    <w:rsid w:val="003814E3"/>
    <w:rsid w:val="00397B5E"/>
    <w:rsid w:val="00421E24"/>
    <w:rsid w:val="004276EF"/>
    <w:rsid w:val="00525DB5"/>
    <w:rsid w:val="005669AB"/>
    <w:rsid w:val="005A1DB3"/>
    <w:rsid w:val="006461B2"/>
    <w:rsid w:val="006A3463"/>
    <w:rsid w:val="007903F0"/>
    <w:rsid w:val="007B1FF1"/>
    <w:rsid w:val="007F4FBD"/>
    <w:rsid w:val="00805A39"/>
    <w:rsid w:val="00812154"/>
    <w:rsid w:val="00841812"/>
    <w:rsid w:val="00854924"/>
    <w:rsid w:val="008B3FBC"/>
    <w:rsid w:val="008F63D6"/>
    <w:rsid w:val="009D5D90"/>
    <w:rsid w:val="00A43DBC"/>
    <w:rsid w:val="00AF2845"/>
    <w:rsid w:val="00B136E5"/>
    <w:rsid w:val="00B15129"/>
    <w:rsid w:val="00BA134B"/>
    <w:rsid w:val="00BF11C7"/>
    <w:rsid w:val="00D141DC"/>
    <w:rsid w:val="00D33C94"/>
    <w:rsid w:val="00DD4FE4"/>
    <w:rsid w:val="00E145A0"/>
    <w:rsid w:val="0C367C95"/>
    <w:rsid w:val="0E875BC0"/>
    <w:rsid w:val="0F873F6F"/>
    <w:rsid w:val="15997511"/>
    <w:rsid w:val="19250D69"/>
    <w:rsid w:val="27230D10"/>
    <w:rsid w:val="2D3B5014"/>
    <w:rsid w:val="2E7553AE"/>
    <w:rsid w:val="31CB0CA7"/>
    <w:rsid w:val="3D4E1CDC"/>
    <w:rsid w:val="3DB11013"/>
    <w:rsid w:val="40130928"/>
    <w:rsid w:val="43CE191C"/>
    <w:rsid w:val="491E3414"/>
    <w:rsid w:val="49BD1F15"/>
    <w:rsid w:val="50B310D8"/>
    <w:rsid w:val="52673433"/>
    <w:rsid w:val="547913E3"/>
    <w:rsid w:val="5BD92E1E"/>
    <w:rsid w:val="5DC53C0C"/>
    <w:rsid w:val="684A4D91"/>
    <w:rsid w:val="68FC00C9"/>
    <w:rsid w:val="6DE107A0"/>
    <w:rsid w:val="6EF20DCA"/>
    <w:rsid w:val="76E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Body Text 3"/>
    <w:basedOn w:val="1"/>
    <w:qFormat/>
    <w:uiPriority w:val="0"/>
    <w:pPr>
      <w:spacing w:after="120" w:afterLines="0"/>
    </w:pPr>
    <w:rPr>
      <w:rFonts w:eastAsia="宋体" w:cs="Times New Roman"/>
      <w:kern w:val="2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857</Characters>
  <Lines>7</Lines>
  <Paragraphs>2</Paragraphs>
  <TotalTime>17</TotalTime>
  <ScaleCrop>false</ScaleCrop>
  <LinksUpToDate>false</LinksUpToDate>
  <CharactersWithSpaces>1005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2017-06-28T01:53:00Z</dcterms:created>
  <dc:creator>lenovo</dc:creator>
  <cp:lastModifiedBy>Administrator</cp:lastModifiedBy>
  <cp:lastPrinted>2021-03-23T07:27:00Z</cp:lastPrinted>
  <dcterms:modified xsi:type="dcterms:W3CDTF">2021-03-23T07:52:44Z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79A946561F024AAD920AC2DD95A0F52A</vt:lpwstr>
  </property>
</Properties>
</file>